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6A9A" w14:textId="473762DA" w:rsidR="00B87386" w:rsidRPr="00B0112D" w:rsidRDefault="00B87386" w:rsidP="00B0112D">
      <w:pPr>
        <w:pStyle w:val="Nagwek2"/>
        <w:spacing w:before="0" w:line="240" w:lineRule="auto"/>
        <w:jc w:val="center"/>
        <w:rPr>
          <w:rFonts w:ascii="Arial" w:hAnsi="Arial" w:cs="Arial"/>
          <w:b/>
          <w:bCs/>
          <w:color w:val="auto"/>
        </w:rPr>
      </w:pPr>
      <w:r w:rsidRPr="00B0112D">
        <w:rPr>
          <w:rFonts w:ascii="Arial" w:hAnsi="Arial" w:cs="Arial"/>
          <w:b/>
          <w:bCs/>
          <w:color w:val="auto"/>
        </w:rPr>
        <w:t>WYKAZ POSTĘPOWAŃ w 20</w:t>
      </w:r>
      <w:r w:rsidR="00802764" w:rsidRPr="00B0112D">
        <w:rPr>
          <w:rFonts w:ascii="Arial" w:hAnsi="Arial" w:cs="Arial"/>
          <w:b/>
          <w:bCs/>
          <w:color w:val="auto"/>
        </w:rPr>
        <w:t>1</w:t>
      </w:r>
      <w:r w:rsidR="00071F84" w:rsidRPr="00B0112D">
        <w:rPr>
          <w:rFonts w:ascii="Arial" w:hAnsi="Arial" w:cs="Arial"/>
          <w:b/>
          <w:bCs/>
          <w:color w:val="auto"/>
        </w:rPr>
        <w:t>7</w:t>
      </w:r>
      <w:r w:rsidRPr="00B0112D">
        <w:rPr>
          <w:rFonts w:ascii="Arial" w:hAnsi="Arial" w:cs="Arial"/>
          <w:b/>
          <w:bCs/>
          <w:color w:val="auto"/>
        </w:rPr>
        <w:t xml:space="preserve"> roku</w:t>
      </w:r>
    </w:p>
    <w:p w14:paraId="1018FCF8" w14:textId="77777777" w:rsidR="00282229" w:rsidRDefault="00282229" w:rsidP="00B0112D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</w:p>
    <w:p w14:paraId="11F8C655" w14:textId="5A15C44F" w:rsidR="003D1A6D" w:rsidRPr="00B0112D" w:rsidRDefault="003D1A6D" w:rsidP="00B0112D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B0112D">
        <w:rPr>
          <w:rFonts w:ascii="Arial" w:hAnsi="Arial" w:cs="Arial"/>
          <w:color w:val="auto"/>
        </w:rPr>
        <w:t xml:space="preserve">zgodnie z </w:t>
      </w:r>
      <w:r w:rsidR="00316AB9" w:rsidRPr="00B0112D">
        <w:rPr>
          <w:rFonts w:ascii="Arial" w:hAnsi="Arial" w:cs="Arial"/>
          <w:color w:val="auto"/>
        </w:rPr>
        <w:t>Regulamin</w:t>
      </w:r>
      <w:r w:rsidRPr="00B0112D">
        <w:rPr>
          <w:rFonts w:ascii="Arial" w:hAnsi="Arial" w:cs="Arial"/>
          <w:color w:val="auto"/>
        </w:rPr>
        <w:t>em</w:t>
      </w:r>
      <w:r w:rsidR="00316AB9" w:rsidRPr="00B0112D">
        <w:rPr>
          <w:rFonts w:ascii="Arial" w:hAnsi="Arial" w:cs="Arial"/>
          <w:color w:val="auto"/>
        </w:rPr>
        <w:t xml:space="preserve"> zamówień publicznych</w:t>
      </w:r>
    </w:p>
    <w:p w14:paraId="675DA37D" w14:textId="0E55F085" w:rsidR="003D1A6D" w:rsidRPr="00B0112D" w:rsidRDefault="00316AB9" w:rsidP="00B0112D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B0112D">
        <w:rPr>
          <w:rFonts w:ascii="Arial" w:hAnsi="Arial" w:cs="Arial"/>
          <w:color w:val="auto"/>
        </w:rPr>
        <w:t xml:space="preserve">udzielonych w oparciu o art. 4 ust. 8 ustawy Prawo zamówień publicznych </w:t>
      </w:r>
    </w:p>
    <w:p w14:paraId="3AFC1E08" w14:textId="305C77E1" w:rsidR="00B87386" w:rsidRPr="00B0112D" w:rsidRDefault="00316AB9" w:rsidP="00B0112D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B0112D">
        <w:rPr>
          <w:rFonts w:ascii="Arial" w:hAnsi="Arial" w:cs="Arial"/>
          <w:color w:val="auto"/>
        </w:rPr>
        <w:t xml:space="preserve">w </w:t>
      </w:r>
      <w:r w:rsidR="00802764" w:rsidRPr="00B0112D">
        <w:rPr>
          <w:rFonts w:ascii="Arial" w:hAnsi="Arial" w:cs="Arial"/>
          <w:color w:val="auto"/>
        </w:rPr>
        <w:t>Regionalnym Instytucie Kultury w Katowicach</w:t>
      </w:r>
    </w:p>
    <w:p w14:paraId="587BC2B0" w14:textId="77777777" w:rsidR="00B87386" w:rsidRPr="00B0112D" w:rsidRDefault="00B87386" w:rsidP="00B0112D">
      <w:pPr>
        <w:spacing w:line="240" w:lineRule="auto"/>
        <w:rPr>
          <w:rFonts w:ascii="Arial" w:hAnsi="Arial" w:cs="Arial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027"/>
        <w:gridCol w:w="4142"/>
        <w:gridCol w:w="1802"/>
        <w:gridCol w:w="2094"/>
      </w:tblGrid>
      <w:tr w:rsidR="00601487" w:rsidRPr="00B0112D" w14:paraId="2932FDB8" w14:textId="77777777" w:rsidTr="00484D73">
        <w:trPr>
          <w:tblHeader/>
        </w:trPr>
        <w:tc>
          <w:tcPr>
            <w:tcW w:w="2027" w:type="dxa"/>
          </w:tcPr>
          <w:p w14:paraId="38A2190F" w14:textId="68221569" w:rsidR="00B21F04" w:rsidRPr="00B0112D" w:rsidRDefault="00B21F04" w:rsidP="00F53781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011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 postępowania</w:t>
            </w:r>
          </w:p>
        </w:tc>
        <w:tc>
          <w:tcPr>
            <w:tcW w:w="4142" w:type="dxa"/>
          </w:tcPr>
          <w:p w14:paraId="3DA81783" w14:textId="154F757C" w:rsidR="00B21F04" w:rsidRPr="00B0112D" w:rsidRDefault="00B21F04" w:rsidP="00F53781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011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Przedmiot postępowania</w:t>
            </w:r>
          </w:p>
        </w:tc>
        <w:tc>
          <w:tcPr>
            <w:tcW w:w="1802" w:type="dxa"/>
          </w:tcPr>
          <w:p w14:paraId="749AC5DE" w14:textId="4D1DFD53" w:rsidR="00B21F04" w:rsidRPr="00B0112D" w:rsidRDefault="00B21F04" w:rsidP="00282229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011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Ustalony tryb postępowania</w:t>
            </w:r>
          </w:p>
        </w:tc>
        <w:tc>
          <w:tcPr>
            <w:tcW w:w="2094" w:type="dxa"/>
          </w:tcPr>
          <w:p w14:paraId="70A5C836" w14:textId="20A4A6CE" w:rsidR="00B21F04" w:rsidRPr="00B0112D" w:rsidRDefault="00B21F04" w:rsidP="00282229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011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dodatkowe</w:t>
            </w:r>
          </w:p>
        </w:tc>
      </w:tr>
      <w:tr w:rsidR="00601487" w:rsidRPr="00B0112D" w14:paraId="27CD7169" w14:textId="77777777" w:rsidTr="00484D73">
        <w:tc>
          <w:tcPr>
            <w:tcW w:w="2027" w:type="dxa"/>
          </w:tcPr>
          <w:p w14:paraId="243C389D" w14:textId="3D6A94F4" w:rsidR="00B21F04" w:rsidRPr="00B0112D" w:rsidRDefault="003F21DB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ZP/R4.8/1/20</w:t>
            </w:r>
            <w:r w:rsidR="006F281C" w:rsidRPr="00B0112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C101BD" w:rsidRPr="00B0112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142" w:type="dxa"/>
          </w:tcPr>
          <w:p w14:paraId="35549E6D" w14:textId="5A73DCD7" w:rsidR="00B21F04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sz w:val="22"/>
                <w:szCs w:val="22"/>
              </w:rPr>
              <w:t>: k</w:t>
            </w:r>
            <w:r w:rsidR="004E1204" w:rsidRPr="00B0112D">
              <w:rPr>
                <w:rFonts w:ascii="Arial" w:hAnsi="Arial" w:cs="Arial"/>
                <w:sz w:val="22"/>
                <w:szCs w:val="22"/>
              </w:rPr>
              <w:t xml:space="preserve">oordynacja merytoryczna  projektu operatorkultury.pl </w:t>
            </w:r>
          </w:p>
        </w:tc>
        <w:tc>
          <w:tcPr>
            <w:tcW w:w="1802" w:type="dxa"/>
          </w:tcPr>
          <w:p w14:paraId="11C1C4CC" w14:textId="19FA1DEF" w:rsidR="003F21DB" w:rsidRPr="00B0112D" w:rsidRDefault="003F21DB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A4E88B4" w14:textId="77777777" w:rsidR="00B21F04" w:rsidRPr="00B0112D" w:rsidRDefault="00B21F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01DF1159" w14:textId="0E34226C" w:rsidR="00B21F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grant MKiDN</w:t>
            </w:r>
          </w:p>
        </w:tc>
      </w:tr>
      <w:tr w:rsidR="00601487" w:rsidRPr="00B0112D" w14:paraId="35109D07" w14:textId="77777777" w:rsidTr="00484D73">
        <w:tc>
          <w:tcPr>
            <w:tcW w:w="2027" w:type="dxa"/>
          </w:tcPr>
          <w:p w14:paraId="0B65FB1E" w14:textId="72A59372" w:rsidR="004E1204" w:rsidRPr="00B0112D" w:rsidRDefault="004E1204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ZP/R4.8/2/2017</w:t>
            </w:r>
          </w:p>
        </w:tc>
        <w:tc>
          <w:tcPr>
            <w:tcW w:w="4142" w:type="dxa"/>
          </w:tcPr>
          <w:p w14:paraId="625F76E0" w14:textId="76C0DBC8" w:rsidR="004E1204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sz w:val="22"/>
                <w:szCs w:val="22"/>
              </w:rPr>
              <w:t>: k</w:t>
            </w:r>
            <w:r w:rsidR="004E1204" w:rsidRPr="00B0112D">
              <w:rPr>
                <w:rFonts w:ascii="Arial" w:hAnsi="Arial" w:cs="Arial"/>
                <w:sz w:val="22"/>
                <w:szCs w:val="22"/>
              </w:rPr>
              <w:t>oordynacja merytoryczna projektu „Mapa Obrzędowa Górnego Śląska”</w:t>
            </w:r>
          </w:p>
        </w:tc>
        <w:tc>
          <w:tcPr>
            <w:tcW w:w="1802" w:type="dxa"/>
          </w:tcPr>
          <w:p w14:paraId="41EBD8AA" w14:textId="77777777" w:rsidR="004E1204" w:rsidRPr="00B0112D" w:rsidRDefault="004E1204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3606C6F" w14:textId="374A8C0E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252C97DF" w14:textId="0FBAE443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grant MKiDN</w:t>
            </w:r>
          </w:p>
        </w:tc>
      </w:tr>
      <w:tr w:rsidR="00601487" w:rsidRPr="00B0112D" w14:paraId="6E47D86A" w14:textId="77777777" w:rsidTr="00484D73">
        <w:tc>
          <w:tcPr>
            <w:tcW w:w="2027" w:type="dxa"/>
          </w:tcPr>
          <w:p w14:paraId="5964F6F3" w14:textId="5D1D2705" w:rsidR="004E1204" w:rsidRPr="00B0112D" w:rsidRDefault="004E1204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ZP/R4.8/3/2017</w:t>
            </w:r>
          </w:p>
        </w:tc>
        <w:tc>
          <w:tcPr>
            <w:tcW w:w="4142" w:type="dxa"/>
          </w:tcPr>
          <w:p w14:paraId="1162A737" w14:textId="075BA5EF" w:rsidR="004E1204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sz w:val="22"/>
                <w:szCs w:val="22"/>
              </w:rPr>
              <w:t>: p</w:t>
            </w:r>
            <w:r w:rsidR="004E1204" w:rsidRPr="00B0112D">
              <w:rPr>
                <w:rFonts w:ascii="Arial" w:hAnsi="Arial" w:cs="Arial"/>
                <w:sz w:val="22"/>
                <w:szCs w:val="22"/>
              </w:rPr>
              <w:t>rojekt graficzny płyty „Rasa. Pieśni Antracytu” oraz montaż płyty DVD</w:t>
            </w:r>
          </w:p>
        </w:tc>
        <w:tc>
          <w:tcPr>
            <w:tcW w:w="1802" w:type="dxa"/>
          </w:tcPr>
          <w:p w14:paraId="034E32E6" w14:textId="77777777" w:rsidR="004E1204" w:rsidRPr="00B0112D" w:rsidRDefault="004E1204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0B5A1C8" w14:textId="4E009C97" w:rsidR="004E1204" w:rsidRPr="00B0112D" w:rsidRDefault="004E1204" w:rsidP="00282229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230C1CFF" w14:textId="0A4BDC0F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7BC91F6E" w14:textId="77777777" w:rsidTr="00484D73">
        <w:tc>
          <w:tcPr>
            <w:tcW w:w="2027" w:type="dxa"/>
          </w:tcPr>
          <w:p w14:paraId="554647AD" w14:textId="5DDD8D61" w:rsidR="004E1204" w:rsidRPr="00B0112D" w:rsidRDefault="004E1204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ZP/R4.8/4/2017</w:t>
            </w:r>
          </w:p>
        </w:tc>
        <w:tc>
          <w:tcPr>
            <w:tcW w:w="4142" w:type="dxa"/>
          </w:tcPr>
          <w:p w14:paraId="0438AAB7" w14:textId="3C46636D" w:rsidR="004E1204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color w:val="000000"/>
                <w:sz w:val="22"/>
                <w:szCs w:val="22"/>
              </w:rPr>
              <w:t>: organizacja i przeprowadzenie kon</w:t>
            </w:r>
            <w:r w:rsidR="004E1204" w:rsidRPr="00B0112D">
              <w:rPr>
                <w:rFonts w:ascii="Arial" w:hAnsi="Arial" w:cs="Arial"/>
                <w:color w:val="000000"/>
                <w:sz w:val="22"/>
                <w:szCs w:val="22"/>
              </w:rPr>
              <w:t xml:space="preserve">kursu na Identyfikację Wizualną </w:t>
            </w:r>
            <w:r w:rsidR="00282229">
              <w:rPr>
                <w:rFonts w:ascii="Arial" w:hAnsi="Arial" w:cs="Arial"/>
                <w:color w:val="000000"/>
                <w:sz w:val="22"/>
                <w:szCs w:val="22"/>
              </w:rPr>
              <w:t>Instytutu</w:t>
            </w:r>
          </w:p>
        </w:tc>
        <w:tc>
          <w:tcPr>
            <w:tcW w:w="1802" w:type="dxa"/>
          </w:tcPr>
          <w:p w14:paraId="4583C517" w14:textId="6D82029A" w:rsidR="004E1204" w:rsidRPr="00B0112D" w:rsidRDefault="004E1204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zapytanie ofertowe</w:t>
            </w:r>
          </w:p>
          <w:p w14:paraId="0CF9F36B" w14:textId="77777777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6BFC078A" w14:textId="3D8A2D40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601487" w:rsidRPr="00B0112D" w14:paraId="3FF5F3CC" w14:textId="77777777" w:rsidTr="00484D73">
        <w:tc>
          <w:tcPr>
            <w:tcW w:w="2027" w:type="dxa"/>
          </w:tcPr>
          <w:p w14:paraId="21771378" w14:textId="5C9769B0" w:rsidR="004E1204" w:rsidRPr="00B0112D" w:rsidRDefault="004E1204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ZP/R4.8/5/2017</w:t>
            </w:r>
          </w:p>
        </w:tc>
        <w:tc>
          <w:tcPr>
            <w:tcW w:w="4142" w:type="dxa"/>
          </w:tcPr>
          <w:p w14:paraId="7032A594" w14:textId="7148C5A4" w:rsidR="004E1204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E1204" w:rsidRPr="00B0112D">
              <w:rPr>
                <w:rFonts w:ascii="Arial" w:hAnsi="Arial" w:cs="Arial"/>
                <w:sz w:val="22"/>
                <w:szCs w:val="22"/>
              </w:rPr>
              <w:t>tłoczenie płyty</w:t>
            </w:r>
            <w:r w:rsidR="00282229" w:rsidRPr="00B0112D">
              <w:rPr>
                <w:rFonts w:ascii="Arial" w:hAnsi="Arial" w:cs="Arial"/>
                <w:sz w:val="22"/>
                <w:szCs w:val="22"/>
              </w:rPr>
              <w:t>„</w:t>
            </w:r>
            <w:r w:rsidR="00282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2229" w:rsidRPr="00B0112D">
              <w:rPr>
                <w:rFonts w:ascii="Arial" w:hAnsi="Arial" w:cs="Arial"/>
                <w:sz w:val="22"/>
                <w:szCs w:val="22"/>
              </w:rPr>
              <w:t>Rasa. Pieśń Antracytu”</w:t>
            </w:r>
            <w:r w:rsidR="004E1204" w:rsidRPr="00B0112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802" w:type="dxa"/>
          </w:tcPr>
          <w:p w14:paraId="62070770" w14:textId="2FAACA8D" w:rsidR="004E1204" w:rsidRPr="00B0112D" w:rsidRDefault="004E1204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zapytanie ofertowe</w:t>
            </w:r>
          </w:p>
        </w:tc>
        <w:tc>
          <w:tcPr>
            <w:tcW w:w="2094" w:type="dxa"/>
          </w:tcPr>
          <w:p w14:paraId="42B54A73" w14:textId="37765E96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2E103ED3" w14:textId="77777777" w:rsidTr="00484D73">
        <w:tc>
          <w:tcPr>
            <w:tcW w:w="2027" w:type="dxa"/>
          </w:tcPr>
          <w:p w14:paraId="1B9F0EEA" w14:textId="202E65CD" w:rsidR="004E1204" w:rsidRPr="00B0112D" w:rsidRDefault="004E1204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ZP/R4.8/6/2017</w:t>
            </w:r>
          </w:p>
        </w:tc>
        <w:tc>
          <w:tcPr>
            <w:tcW w:w="4142" w:type="dxa"/>
          </w:tcPr>
          <w:p w14:paraId="400BDFF4" w14:textId="30AFEFFE" w:rsidR="004E1204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sz w:val="22"/>
                <w:szCs w:val="22"/>
              </w:rPr>
              <w:t>: s</w:t>
            </w:r>
            <w:r w:rsidR="00522191" w:rsidRPr="00B0112D">
              <w:rPr>
                <w:rFonts w:ascii="Arial" w:hAnsi="Arial" w:cs="Arial"/>
                <w:sz w:val="22"/>
                <w:szCs w:val="22"/>
              </w:rPr>
              <w:t>komponowanie muzyki do widowiska „Industrument – Historia Rytmu”</w:t>
            </w:r>
            <w:r w:rsidR="00CA3A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2229">
              <w:rPr>
                <w:rFonts w:ascii="Arial" w:hAnsi="Arial" w:cs="Arial"/>
                <w:sz w:val="22"/>
                <w:szCs w:val="22"/>
              </w:rPr>
              <w:t>(</w:t>
            </w:r>
            <w:r w:rsidR="00522191" w:rsidRPr="00B0112D">
              <w:rPr>
                <w:rFonts w:ascii="Arial" w:hAnsi="Arial" w:cs="Arial"/>
                <w:sz w:val="22"/>
                <w:szCs w:val="22"/>
              </w:rPr>
              <w:t>Industriad</w:t>
            </w:r>
            <w:r w:rsidR="00282229">
              <w:rPr>
                <w:rFonts w:ascii="Arial" w:hAnsi="Arial" w:cs="Arial"/>
                <w:sz w:val="22"/>
                <w:szCs w:val="22"/>
              </w:rPr>
              <w:t>a</w:t>
            </w:r>
            <w:r w:rsidR="00522191" w:rsidRPr="00B0112D">
              <w:rPr>
                <w:rFonts w:ascii="Arial" w:hAnsi="Arial" w:cs="Arial"/>
                <w:sz w:val="22"/>
                <w:szCs w:val="22"/>
              </w:rPr>
              <w:t xml:space="preserve"> 2017</w:t>
            </w:r>
            <w:r w:rsidR="0028222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2" w:type="dxa"/>
          </w:tcPr>
          <w:p w14:paraId="53C0E572" w14:textId="0D041D43" w:rsidR="004E1204" w:rsidRPr="00B0112D" w:rsidRDefault="00522191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229B6F48" w14:textId="77777777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4008D640" w14:textId="6A8B4E99" w:rsidR="004E1204" w:rsidRPr="00B0112D" w:rsidRDefault="003B0E5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01487" w:rsidRPr="00B0112D" w14:paraId="3D6CC168" w14:textId="77777777" w:rsidTr="00484D73">
        <w:tc>
          <w:tcPr>
            <w:tcW w:w="2027" w:type="dxa"/>
          </w:tcPr>
          <w:p w14:paraId="1E28033C" w14:textId="73D00E93" w:rsidR="004E1204" w:rsidRPr="00B0112D" w:rsidRDefault="004E1204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ZP/R4.8/7/2017</w:t>
            </w:r>
          </w:p>
        </w:tc>
        <w:tc>
          <w:tcPr>
            <w:tcW w:w="4142" w:type="dxa"/>
          </w:tcPr>
          <w:p w14:paraId="0010CDBF" w14:textId="789D01D1" w:rsidR="004E1204" w:rsidRPr="00B0112D" w:rsidRDefault="00F53781" w:rsidP="00F537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sz w:val="22"/>
                <w:szCs w:val="22"/>
              </w:rPr>
              <w:t>: d</w:t>
            </w:r>
            <w:r w:rsidR="00522191" w:rsidRPr="00B0112D">
              <w:rPr>
                <w:rFonts w:ascii="Arial" w:hAnsi="Arial" w:cs="Arial"/>
                <w:sz w:val="22"/>
                <w:szCs w:val="22"/>
              </w:rPr>
              <w:t>ruk mapy, gazetki i ulotek do zadania Rok Reformacji oraz Industriada 2017</w:t>
            </w:r>
          </w:p>
        </w:tc>
        <w:tc>
          <w:tcPr>
            <w:tcW w:w="1802" w:type="dxa"/>
          </w:tcPr>
          <w:p w14:paraId="1FB1CDAA" w14:textId="46295FC2" w:rsidR="004E1204" w:rsidRPr="00B0112D" w:rsidRDefault="00522191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zapytanie ofertowe</w:t>
            </w:r>
          </w:p>
        </w:tc>
        <w:tc>
          <w:tcPr>
            <w:tcW w:w="2094" w:type="dxa"/>
          </w:tcPr>
          <w:p w14:paraId="032BABDC" w14:textId="417A4EE6" w:rsidR="004E1204" w:rsidRPr="00B0112D" w:rsidRDefault="003B0E5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01487" w:rsidRPr="00B0112D" w14:paraId="78E7BEF2" w14:textId="77777777" w:rsidTr="00484D73">
        <w:tc>
          <w:tcPr>
            <w:tcW w:w="2027" w:type="dxa"/>
          </w:tcPr>
          <w:p w14:paraId="128907AE" w14:textId="58F5211F" w:rsidR="004E1204" w:rsidRPr="00B0112D" w:rsidRDefault="004E1204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ZP/R4.8/8/2017</w:t>
            </w:r>
          </w:p>
        </w:tc>
        <w:tc>
          <w:tcPr>
            <w:tcW w:w="4142" w:type="dxa"/>
          </w:tcPr>
          <w:p w14:paraId="2DF849E5" w14:textId="6B152E40" w:rsidR="004E1204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sz w:val="22"/>
                <w:szCs w:val="22"/>
              </w:rPr>
              <w:t>: w</w:t>
            </w:r>
            <w:r w:rsidR="00522191" w:rsidRPr="00B0112D">
              <w:rPr>
                <w:rFonts w:ascii="Arial" w:hAnsi="Arial" w:cs="Arial"/>
                <w:sz w:val="22"/>
                <w:szCs w:val="22"/>
              </w:rPr>
              <w:t>ynajem nagłośnienia i oświetlenia scenicznego do widowiska „Industrument – Historia Rytmu”</w:t>
            </w:r>
          </w:p>
        </w:tc>
        <w:tc>
          <w:tcPr>
            <w:tcW w:w="1802" w:type="dxa"/>
          </w:tcPr>
          <w:p w14:paraId="7991B924" w14:textId="3C4B7BD4" w:rsidR="00522191" w:rsidRPr="00B0112D" w:rsidRDefault="00522191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zapytanie ofertowe</w:t>
            </w:r>
          </w:p>
          <w:p w14:paraId="2937AC10" w14:textId="6A0340F3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57D09B6E" w14:textId="0C319604" w:rsidR="004E1204" w:rsidRPr="00B0112D" w:rsidRDefault="003B0E51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01487" w:rsidRPr="00B0112D" w14:paraId="60C356C0" w14:textId="77777777" w:rsidTr="00484D73">
        <w:tc>
          <w:tcPr>
            <w:tcW w:w="2027" w:type="dxa"/>
          </w:tcPr>
          <w:p w14:paraId="128415D8" w14:textId="378575CF" w:rsidR="004E1204" w:rsidRPr="00B0112D" w:rsidRDefault="004E1204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ZP/R4.8/9/2017</w:t>
            </w:r>
          </w:p>
        </w:tc>
        <w:tc>
          <w:tcPr>
            <w:tcW w:w="4142" w:type="dxa"/>
          </w:tcPr>
          <w:p w14:paraId="7046B1AB" w14:textId="555CCC93" w:rsidR="004E1204" w:rsidRPr="00B0112D" w:rsidRDefault="00F53781" w:rsidP="00F537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sz w:val="22"/>
                <w:szCs w:val="22"/>
              </w:rPr>
              <w:t>: w</w:t>
            </w:r>
            <w:r w:rsidR="00522191" w:rsidRPr="00B0112D">
              <w:rPr>
                <w:rFonts w:ascii="Arial" w:hAnsi="Arial" w:cs="Arial"/>
                <w:sz w:val="22"/>
                <w:szCs w:val="22"/>
              </w:rPr>
              <w:t>ynajem, montaż i demontaż podestów scenicznych do widowiska „Industrument – Historia Rytmu”</w:t>
            </w:r>
          </w:p>
        </w:tc>
        <w:tc>
          <w:tcPr>
            <w:tcW w:w="1802" w:type="dxa"/>
          </w:tcPr>
          <w:p w14:paraId="6DDFE9AE" w14:textId="36DA5280" w:rsidR="00522191" w:rsidRPr="00B0112D" w:rsidRDefault="00522191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zapytanie ofertowe</w:t>
            </w:r>
          </w:p>
          <w:p w14:paraId="631AE1C8" w14:textId="2022B0A8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1954AED1" w14:textId="6554BD5D" w:rsidR="004E1204" w:rsidRPr="00B0112D" w:rsidRDefault="003B0E5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01487" w:rsidRPr="00B0112D" w14:paraId="080AF1BD" w14:textId="77777777" w:rsidTr="00484D73">
        <w:tc>
          <w:tcPr>
            <w:tcW w:w="2027" w:type="dxa"/>
          </w:tcPr>
          <w:p w14:paraId="29A734A9" w14:textId="4D499846" w:rsidR="004E1204" w:rsidRPr="00B0112D" w:rsidRDefault="004E1204" w:rsidP="00F537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ZP/R4.8/10/2017</w:t>
            </w:r>
          </w:p>
        </w:tc>
        <w:tc>
          <w:tcPr>
            <w:tcW w:w="4142" w:type="dxa"/>
          </w:tcPr>
          <w:p w14:paraId="0E9C0566" w14:textId="60CB2341" w:rsidR="004E1204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82229">
              <w:rPr>
                <w:rFonts w:ascii="Arial" w:hAnsi="Arial" w:cs="Arial"/>
                <w:sz w:val="22"/>
                <w:szCs w:val="22"/>
              </w:rPr>
              <w:t>: m</w:t>
            </w:r>
            <w:r w:rsidR="00522191" w:rsidRPr="00B0112D">
              <w:rPr>
                <w:rFonts w:ascii="Arial" w:hAnsi="Arial" w:cs="Arial"/>
                <w:sz w:val="22"/>
                <w:szCs w:val="22"/>
              </w:rPr>
              <w:t>ontaż</w:t>
            </w:r>
            <w:r w:rsidR="0028222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2191" w:rsidRPr="00B0112D">
              <w:rPr>
                <w:rFonts w:ascii="Arial" w:hAnsi="Arial" w:cs="Arial"/>
                <w:sz w:val="22"/>
                <w:szCs w:val="22"/>
              </w:rPr>
              <w:t>demontaż oraz utylizacja scenografii widowiska  „Industrument – Historia Rytmu”</w:t>
            </w:r>
          </w:p>
        </w:tc>
        <w:tc>
          <w:tcPr>
            <w:tcW w:w="1802" w:type="dxa"/>
          </w:tcPr>
          <w:p w14:paraId="1287D0E8" w14:textId="0D6FC459" w:rsidR="004E1204" w:rsidRPr="00B0112D" w:rsidRDefault="004E1204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7F660641" w14:textId="1502B989" w:rsidR="004E1204" w:rsidRPr="00B0112D" w:rsidRDefault="003B0E5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01487" w:rsidRPr="00B0112D" w14:paraId="7B7A48EE" w14:textId="77777777" w:rsidTr="00484D73">
        <w:tc>
          <w:tcPr>
            <w:tcW w:w="2027" w:type="dxa"/>
          </w:tcPr>
          <w:p w14:paraId="79706E05" w14:textId="6844604C" w:rsidR="00522191" w:rsidRPr="00B0112D" w:rsidRDefault="00522191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ZP/R4.8/11/2017</w:t>
            </w:r>
          </w:p>
        </w:tc>
        <w:tc>
          <w:tcPr>
            <w:tcW w:w="4142" w:type="dxa"/>
          </w:tcPr>
          <w:p w14:paraId="6939AF20" w14:textId="643D50DA" w:rsidR="00522191" w:rsidRPr="00B0112D" w:rsidRDefault="00F53781" w:rsidP="00F5378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</w:t>
            </w:r>
            <w:r w:rsidR="00282229">
              <w:rPr>
                <w:rFonts w:ascii="Arial" w:hAnsi="Arial" w:cs="Arial"/>
              </w:rPr>
              <w:t>: montaż i demontaż wystawy</w:t>
            </w:r>
            <w:r w:rsidR="00522191" w:rsidRPr="00B0112D">
              <w:rPr>
                <w:rFonts w:ascii="Arial" w:hAnsi="Arial" w:cs="Arial"/>
              </w:rPr>
              <w:t xml:space="preserve"> </w:t>
            </w:r>
            <w:r w:rsidR="00522191" w:rsidRPr="00B0112D">
              <w:rPr>
                <w:rFonts w:ascii="Arial" w:hAnsi="Arial" w:cs="Arial"/>
                <w:lang w:eastAsia="ar-SA"/>
              </w:rPr>
              <w:t>„Historic mines – work of nature, art of people”</w:t>
            </w:r>
            <w:r w:rsidR="000054AB" w:rsidRPr="00B0112D">
              <w:rPr>
                <w:rFonts w:ascii="Arial" w:hAnsi="Arial" w:cs="Arial"/>
                <w:lang w:eastAsia="ar-SA"/>
              </w:rPr>
              <w:t xml:space="preserve"> </w:t>
            </w:r>
            <w:r w:rsidR="00282229">
              <w:rPr>
                <w:rFonts w:ascii="Arial" w:hAnsi="Arial" w:cs="Arial"/>
                <w:lang w:eastAsia="ar-SA"/>
              </w:rPr>
              <w:t xml:space="preserve">w siedzibie </w:t>
            </w:r>
            <w:r w:rsidR="00522191" w:rsidRPr="00B0112D">
              <w:rPr>
                <w:rFonts w:ascii="Arial" w:hAnsi="Arial" w:cs="Arial"/>
              </w:rPr>
              <w:t xml:space="preserve">UNESCO </w:t>
            </w:r>
            <w:r w:rsidR="000054AB" w:rsidRPr="00B0112D">
              <w:rPr>
                <w:rFonts w:ascii="Arial" w:hAnsi="Arial" w:cs="Arial"/>
              </w:rPr>
              <w:t xml:space="preserve">oraz </w:t>
            </w:r>
            <w:r w:rsidR="00282229">
              <w:rPr>
                <w:rFonts w:ascii="Arial" w:hAnsi="Arial" w:cs="Arial"/>
              </w:rPr>
              <w:t xml:space="preserve">w </w:t>
            </w:r>
            <w:r w:rsidR="00522191" w:rsidRPr="00B0112D">
              <w:rPr>
                <w:rFonts w:ascii="Arial" w:hAnsi="Arial" w:cs="Arial"/>
              </w:rPr>
              <w:t>siedzib</w:t>
            </w:r>
            <w:r w:rsidR="00282229">
              <w:rPr>
                <w:rFonts w:ascii="Arial" w:hAnsi="Arial" w:cs="Arial"/>
              </w:rPr>
              <w:t>ie</w:t>
            </w:r>
            <w:r w:rsidR="00522191" w:rsidRPr="00B0112D">
              <w:rPr>
                <w:rFonts w:ascii="Arial" w:hAnsi="Arial" w:cs="Arial"/>
              </w:rPr>
              <w:t xml:space="preserve"> Instytutu Polskiego w Paryżu</w:t>
            </w:r>
          </w:p>
        </w:tc>
        <w:tc>
          <w:tcPr>
            <w:tcW w:w="1802" w:type="dxa"/>
          </w:tcPr>
          <w:p w14:paraId="4FC5E26E" w14:textId="77777777" w:rsidR="00522191" w:rsidRPr="00B0112D" w:rsidRDefault="00522191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65003B76" w14:textId="77777777" w:rsidR="00522191" w:rsidRPr="00B0112D" w:rsidRDefault="0052219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54F5F9BA" w14:textId="24946D8D" w:rsidR="00522191" w:rsidRPr="00B0112D" w:rsidRDefault="003B0E5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01487" w:rsidRPr="00B0112D" w14:paraId="440C35A5" w14:textId="77777777" w:rsidTr="00484D73">
        <w:tc>
          <w:tcPr>
            <w:tcW w:w="2027" w:type="dxa"/>
          </w:tcPr>
          <w:p w14:paraId="61B154AA" w14:textId="07D3D08F" w:rsidR="00522191" w:rsidRPr="00B0112D" w:rsidRDefault="00522191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ZP/R4.8/12/2017</w:t>
            </w:r>
          </w:p>
        </w:tc>
        <w:tc>
          <w:tcPr>
            <w:tcW w:w="4142" w:type="dxa"/>
          </w:tcPr>
          <w:p w14:paraId="6B09E1EF" w14:textId="6604BADE" w:rsidR="00522191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USŁUGA</w:t>
            </w:r>
            <w:r w:rsidR="000C6C92">
              <w:rPr>
                <w:rFonts w:ascii="Arial" w:hAnsi="Arial" w:cs="Arial"/>
                <w:iCs/>
                <w:sz w:val="22"/>
                <w:szCs w:val="22"/>
              </w:rPr>
              <w:t>: p</w:t>
            </w:r>
            <w:r w:rsidR="00522191" w:rsidRPr="00B0112D">
              <w:rPr>
                <w:rFonts w:ascii="Arial" w:hAnsi="Arial" w:cs="Arial"/>
                <w:iCs/>
                <w:sz w:val="22"/>
                <w:szCs w:val="22"/>
              </w:rPr>
              <w:t xml:space="preserve">rojekt aranżacji wnętrz biurowych i ogólnoużytkowych </w:t>
            </w:r>
            <w:r w:rsidR="000054AB" w:rsidRPr="00B0112D">
              <w:rPr>
                <w:rFonts w:ascii="Arial" w:hAnsi="Arial" w:cs="Arial"/>
                <w:iCs/>
                <w:sz w:val="22"/>
                <w:szCs w:val="22"/>
              </w:rPr>
              <w:t>siedziby Instytutu</w:t>
            </w:r>
          </w:p>
        </w:tc>
        <w:tc>
          <w:tcPr>
            <w:tcW w:w="1802" w:type="dxa"/>
          </w:tcPr>
          <w:p w14:paraId="752D8867" w14:textId="6C646389" w:rsidR="00522191" w:rsidRPr="00B0112D" w:rsidRDefault="00AD43C0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6ED6DDE9" w14:textId="2B629CE4" w:rsidR="00522191" w:rsidRPr="00B0112D" w:rsidRDefault="000054AB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601487" w:rsidRPr="00B0112D" w14:paraId="0F3AE041" w14:textId="77777777" w:rsidTr="00484D73">
        <w:tc>
          <w:tcPr>
            <w:tcW w:w="2027" w:type="dxa"/>
          </w:tcPr>
          <w:p w14:paraId="26BF1757" w14:textId="403B7242" w:rsidR="00522191" w:rsidRPr="00B0112D" w:rsidRDefault="00522191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ZP/R4.8/13/2017</w:t>
            </w:r>
          </w:p>
        </w:tc>
        <w:tc>
          <w:tcPr>
            <w:tcW w:w="4142" w:type="dxa"/>
          </w:tcPr>
          <w:p w14:paraId="0BEF3D19" w14:textId="3502878B" w:rsidR="00522191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601487">
              <w:rPr>
                <w:rFonts w:ascii="Arial" w:hAnsi="Arial" w:cs="Arial"/>
                <w:sz w:val="22"/>
                <w:szCs w:val="22"/>
              </w:rPr>
              <w:t>: współorganizacja „</w:t>
            </w:r>
            <w:r w:rsidR="00AD43C0" w:rsidRPr="00B0112D">
              <w:rPr>
                <w:rFonts w:ascii="Arial" w:hAnsi="Arial" w:cs="Arial"/>
                <w:sz w:val="22"/>
                <w:szCs w:val="22"/>
              </w:rPr>
              <w:t>D</w:t>
            </w:r>
            <w:r w:rsidR="00601487">
              <w:rPr>
                <w:rFonts w:ascii="Arial" w:hAnsi="Arial" w:cs="Arial"/>
                <w:sz w:val="22"/>
                <w:szCs w:val="22"/>
              </w:rPr>
              <w:t xml:space="preserve">nia </w:t>
            </w:r>
            <w:r w:rsidR="00AD43C0" w:rsidRPr="00B0112D">
              <w:rPr>
                <w:rFonts w:ascii="Arial" w:hAnsi="Arial" w:cs="Arial"/>
                <w:sz w:val="22"/>
                <w:szCs w:val="22"/>
              </w:rPr>
              <w:t>Górnośląski</w:t>
            </w:r>
            <w:r w:rsidR="00601487">
              <w:rPr>
                <w:rFonts w:ascii="Arial" w:hAnsi="Arial" w:cs="Arial"/>
                <w:sz w:val="22"/>
                <w:szCs w:val="22"/>
              </w:rPr>
              <w:t>ego</w:t>
            </w:r>
            <w:r w:rsidR="00AD43C0" w:rsidRPr="00B0112D">
              <w:rPr>
                <w:rFonts w:ascii="Arial" w:hAnsi="Arial" w:cs="Arial"/>
                <w:sz w:val="22"/>
                <w:szCs w:val="22"/>
              </w:rPr>
              <w:t>” na Placu Sejmu Śląskiego w Katowicach</w:t>
            </w:r>
          </w:p>
        </w:tc>
        <w:tc>
          <w:tcPr>
            <w:tcW w:w="1802" w:type="dxa"/>
          </w:tcPr>
          <w:p w14:paraId="2FDFF6C0" w14:textId="77777777" w:rsidR="00AD43C0" w:rsidRPr="00B0112D" w:rsidRDefault="00AD43C0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7407AF69" w14:textId="77777777" w:rsidR="00522191" w:rsidRPr="00B0112D" w:rsidRDefault="0052219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65E14C59" w14:textId="27BF71DD" w:rsidR="00522191" w:rsidRPr="00B0112D" w:rsidRDefault="001D25C9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07C91EBD" w14:textId="77777777" w:rsidTr="00484D73">
        <w:tc>
          <w:tcPr>
            <w:tcW w:w="2027" w:type="dxa"/>
          </w:tcPr>
          <w:p w14:paraId="7B51A675" w14:textId="30CF400F" w:rsidR="00522191" w:rsidRPr="00B0112D" w:rsidRDefault="00522191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ZP/R4.8/14/2017</w:t>
            </w:r>
          </w:p>
        </w:tc>
        <w:tc>
          <w:tcPr>
            <w:tcW w:w="4142" w:type="dxa"/>
          </w:tcPr>
          <w:p w14:paraId="066BCAB9" w14:textId="290809FD" w:rsidR="00522191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USŁUGA</w:t>
            </w:r>
            <w:r w:rsidR="00601487">
              <w:rPr>
                <w:rFonts w:ascii="Arial" w:hAnsi="Arial" w:cs="Arial"/>
                <w:color w:val="000000"/>
                <w:sz w:val="22"/>
                <w:szCs w:val="22"/>
              </w:rPr>
              <w:t>: w</w:t>
            </w:r>
            <w:r w:rsidR="00AD43C0" w:rsidRPr="00B0112D">
              <w:rPr>
                <w:rFonts w:ascii="Arial" w:hAnsi="Arial" w:cs="Arial"/>
                <w:color w:val="000000"/>
                <w:sz w:val="22"/>
                <w:szCs w:val="22"/>
              </w:rPr>
              <w:t xml:space="preserve">ydanie </w:t>
            </w:r>
            <w:r w:rsidR="00AD43C0" w:rsidRPr="00B0112D">
              <w:rPr>
                <w:rFonts w:ascii="Arial" w:hAnsi="Arial" w:cs="Arial"/>
                <w:color w:val="000000"/>
                <w:sz w:val="22"/>
                <w:szCs w:val="22"/>
                <w:lang w:val="pl"/>
              </w:rPr>
              <w:t>albumu “</w:t>
            </w:r>
            <w:r w:rsidR="00AD43C0" w:rsidRPr="00B0112D">
              <w:rPr>
                <w:rFonts w:ascii="Arial" w:hAnsi="Arial" w:cs="Arial"/>
                <w:bCs/>
                <w:color w:val="000000"/>
                <w:sz w:val="22"/>
                <w:szCs w:val="22"/>
                <w:lang w:val="pl"/>
              </w:rPr>
              <w:t>Kafka – przełamywanie granic”</w:t>
            </w:r>
            <w:r w:rsidR="001D25C9">
              <w:rPr>
                <w:rFonts w:ascii="Arial" w:hAnsi="Arial" w:cs="Arial"/>
                <w:bCs/>
                <w:color w:val="000000"/>
                <w:sz w:val="22"/>
                <w:szCs w:val="22"/>
                <w:lang w:val="pl"/>
              </w:rPr>
              <w:t xml:space="preserve"> (autor i koordynator </w:t>
            </w:r>
            <w:r w:rsidR="00AD43C0" w:rsidRPr="00B0112D">
              <w:rPr>
                <w:rFonts w:ascii="Arial" w:hAnsi="Arial" w:cs="Arial"/>
                <w:color w:val="000000"/>
                <w:sz w:val="22"/>
                <w:szCs w:val="22"/>
                <w:lang w:val="pl"/>
              </w:rPr>
              <w:t>prof. Zbigniew Bajek</w:t>
            </w:r>
            <w:r w:rsidR="001D25C9">
              <w:rPr>
                <w:rFonts w:ascii="Arial" w:hAnsi="Arial" w:cs="Arial"/>
                <w:color w:val="000000"/>
                <w:sz w:val="22"/>
                <w:szCs w:val="22"/>
                <w:lang w:val="pl"/>
              </w:rPr>
              <w:t>)</w:t>
            </w:r>
          </w:p>
        </w:tc>
        <w:tc>
          <w:tcPr>
            <w:tcW w:w="1802" w:type="dxa"/>
          </w:tcPr>
          <w:p w14:paraId="3E09E77C" w14:textId="77777777" w:rsidR="00AD43C0" w:rsidRPr="00B0112D" w:rsidRDefault="00AD43C0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704CC431" w14:textId="77777777" w:rsidR="00522191" w:rsidRPr="00B0112D" w:rsidRDefault="0052219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4C0F735A" w14:textId="767FE43A" w:rsidR="00522191" w:rsidRPr="00B0112D" w:rsidRDefault="001D25C9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059C7156" w14:textId="77777777" w:rsidTr="00484D73">
        <w:tc>
          <w:tcPr>
            <w:tcW w:w="2027" w:type="dxa"/>
          </w:tcPr>
          <w:p w14:paraId="304EDC16" w14:textId="3F54FF4F" w:rsidR="00522191" w:rsidRPr="00B0112D" w:rsidRDefault="00522191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ZP/R4.8/15/2017</w:t>
            </w:r>
          </w:p>
        </w:tc>
        <w:tc>
          <w:tcPr>
            <w:tcW w:w="4142" w:type="dxa"/>
          </w:tcPr>
          <w:p w14:paraId="5C5DF5F5" w14:textId="605E57FE" w:rsidR="00522191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"/>
              </w:rPr>
              <w:t>USŁUGA</w:t>
            </w:r>
            <w:r w:rsidR="00601487">
              <w:rPr>
                <w:rFonts w:ascii="Arial" w:hAnsi="Arial" w:cs="Arial"/>
                <w:color w:val="000000"/>
                <w:sz w:val="22"/>
                <w:szCs w:val="22"/>
                <w:lang w:val="pl"/>
              </w:rPr>
              <w:t>: w</w:t>
            </w:r>
            <w:r w:rsidR="00AD43C0" w:rsidRPr="00B0112D">
              <w:rPr>
                <w:rFonts w:ascii="Arial" w:hAnsi="Arial" w:cs="Arial"/>
                <w:color w:val="000000"/>
                <w:sz w:val="22"/>
                <w:szCs w:val="22"/>
                <w:lang w:val="pl"/>
              </w:rPr>
              <w:t>ystawienie spektakli w ramach „Chorzowskiego Teatru Ogrodowego”</w:t>
            </w:r>
          </w:p>
        </w:tc>
        <w:tc>
          <w:tcPr>
            <w:tcW w:w="1802" w:type="dxa"/>
          </w:tcPr>
          <w:p w14:paraId="1D0261AE" w14:textId="77777777" w:rsidR="00AD43C0" w:rsidRPr="00B0112D" w:rsidRDefault="00AD43C0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BB19A2A" w14:textId="77777777" w:rsidR="00522191" w:rsidRPr="00B0112D" w:rsidRDefault="0052219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0773EECA" w14:textId="34789C8E" w:rsidR="00522191" w:rsidRPr="00B0112D" w:rsidRDefault="00601487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436E0F3A" w14:textId="77777777" w:rsidTr="00484D73">
        <w:tc>
          <w:tcPr>
            <w:tcW w:w="2027" w:type="dxa"/>
          </w:tcPr>
          <w:p w14:paraId="630B9650" w14:textId="585E051F" w:rsidR="00522191" w:rsidRPr="00B0112D" w:rsidRDefault="00522191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ZP/R4.8/16/2017</w:t>
            </w:r>
          </w:p>
        </w:tc>
        <w:tc>
          <w:tcPr>
            <w:tcW w:w="4142" w:type="dxa"/>
          </w:tcPr>
          <w:p w14:paraId="4E926DB4" w14:textId="46E3E0D3" w:rsidR="00522191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601487">
              <w:rPr>
                <w:rFonts w:ascii="Arial" w:hAnsi="Arial" w:cs="Arial"/>
                <w:sz w:val="22"/>
                <w:szCs w:val="22"/>
              </w:rPr>
              <w:t>: t</w:t>
            </w:r>
            <w:r w:rsidR="00AD43C0" w:rsidRPr="00B0112D">
              <w:rPr>
                <w:rFonts w:ascii="Arial" w:hAnsi="Arial" w:cs="Arial"/>
                <w:sz w:val="22"/>
                <w:szCs w:val="22"/>
              </w:rPr>
              <w:t>ransport – przeprowadzka</w:t>
            </w:r>
            <w:r w:rsidR="000054AB" w:rsidRPr="00B0112D">
              <w:rPr>
                <w:rFonts w:ascii="Arial" w:hAnsi="Arial" w:cs="Arial"/>
                <w:sz w:val="22"/>
                <w:szCs w:val="22"/>
              </w:rPr>
              <w:t xml:space="preserve"> siedziby Instytutu</w:t>
            </w:r>
          </w:p>
        </w:tc>
        <w:tc>
          <w:tcPr>
            <w:tcW w:w="1802" w:type="dxa"/>
          </w:tcPr>
          <w:p w14:paraId="628768C8" w14:textId="49341955" w:rsidR="00522191" w:rsidRPr="00B0112D" w:rsidRDefault="00AD43C0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7FCBAB0D" w14:textId="121ABD78" w:rsidR="00522191" w:rsidRPr="00B0112D" w:rsidRDefault="00601487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093FA496" w14:textId="77777777" w:rsidTr="00484D73">
        <w:tc>
          <w:tcPr>
            <w:tcW w:w="2027" w:type="dxa"/>
          </w:tcPr>
          <w:p w14:paraId="1184F1F8" w14:textId="132FBFEF" w:rsidR="00522191" w:rsidRPr="00B0112D" w:rsidRDefault="00522191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ZP/R4.8/17/2017</w:t>
            </w:r>
          </w:p>
        </w:tc>
        <w:tc>
          <w:tcPr>
            <w:tcW w:w="4142" w:type="dxa"/>
          </w:tcPr>
          <w:p w14:paraId="344383BF" w14:textId="19CF6689" w:rsidR="00522191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60148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D43C0" w:rsidRPr="00B0112D">
              <w:rPr>
                <w:rFonts w:ascii="Arial" w:hAnsi="Arial" w:cs="Arial"/>
                <w:sz w:val="22"/>
                <w:szCs w:val="22"/>
              </w:rPr>
              <w:t>produkcja filmu o Parafii Ewangelicko-Augsburskiej</w:t>
            </w:r>
            <w:r w:rsidR="00601487">
              <w:rPr>
                <w:rFonts w:ascii="Arial" w:hAnsi="Arial" w:cs="Arial"/>
                <w:sz w:val="22"/>
                <w:szCs w:val="22"/>
              </w:rPr>
              <w:t xml:space="preserve"> (Katowice)</w:t>
            </w:r>
          </w:p>
        </w:tc>
        <w:tc>
          <w:tcPr>
            <w:tcW w:w="1802" w:type="dxa"/>
          </w:tcPr>
          <w:p w14:paraId="05129183" w14:textId="77777777" w:rsidR="00AD43C0" w:rsidRPr="00B0112D" w:rsidRDefault="00AD43C0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D220943" w14:textId="77777777" w:rsidR="00522191" w:rsidRPr="00B0112D" w:rsidRDefault="0052219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3DC9FEC5" w14:textId="26E35BD1" w:rsidR="00522191" w:rsidRPr="00B0112D" w:rsidRDefault="00601487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6DCA848A" w14:textId="77777777" w:rsidTr="00484D73">
        <w:tc>
          <w:tcPr>
            <w:tcW w:w="2027" w:type="dxa"/>
          </w:tcPr>
          <w:p w14:paraId="491B80FC" w14:textId="04990610" w:rsidR="00522191" w:rsidRPr="00B0112D" w:rsidRDefault="00AD43C0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lastRenderedPageBreak/>
              <w:t>ZP/R4.8/18/2017</w:t>
            </w:r>
          </w:p>
        </w:tc>
        <w:tc>
          <w:tcPr>
            <w:tcW w:w="4142" w:type="dxa"/>
          </w:tcPr>
          <w:p w14:paraId="3F30287A" w14:textId="6085CDC4" w:rsidR="00522191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484D73">
              <w:rPr>
                <w:rFonts w:ascii="Arial" w:hAnsi="Arial" w:cs="Arial"/>
                <w:sz w:val="22"/>
                <w:szCs w:val="22"/>
              </w:rPr>
              <w:t xml:space="preserve">: sprzątanie </w:t>
            </w:r>
            <w:r w:rsidR="00AD43C0" w:rsidRPr="00B0112D">
              <w:rPr>
                <w:rFonts w:ascii="Arial" w:hAnsi="Arial" w:cs="Arial"/>
                <w:sz w:val="22"/>
                <w:szCs w:val="22"/>
              </w:rPr>
              <w:t xml:space="preserve">siedziby Instytutu </w:t>
            </w:r>
          </w:p>
        </w:tc>
        <w:tc>
          <w:tcPr>
            <w:tcW w:w="1802" w:type="dxa"/>
          </w:tcPr>
          <w:p w14:paraId="358D9D7F" w14:textId="6EBCAC17" w:rsidR="00522191" w:rsidRPr="00B0112D" w:rsidRDefault="00AD43C0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14DFEE6D" w14:textId="4D8C61F2" w:rsidR="00522191" w:rsidRPr="00B0112D" w:rsidRDefault="00484D73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484D73" w:rsidRPr="00B0112D" w14:paraId="27E60DBD" w14:textId="77777777" w:rsidTr="00484D73">
        <w:tc>
          <w:tcPr>
            <w:tcW w:w="2027" w:type="dxa"/>
          </w:tcPr>
          <w:p w14:paraId="39DBE654" w14:textId="3CF4B285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ZP/R4.8/19/2017</w:t>
            </w:r>
          </w:p>
        </w:tc>
        <w:tc>
          <w:tcPr>
            <w:tcW w:w="4142" w:type="dxa"/>
          </w:tcPr>
          <w:p w14:paraId="441FE794" w14:textId="4316D819" w:rsidR="00484D73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484D73">
              <w:rPr>
                <w:rFonts w:ascii="Arial" w:hAnsi="Arial" w:cs="Arial"/>
                <w:sz w:val="22"/>
                <w:szCs w:val="22"/>
              </w:rPr>
              <w:t>: f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 xml:space="preserve">izyczna ochrona siedziby Instytutu </w:t>
            </w:r>
          </w:p>
        </w:tc>
        <w:tc>
          <w:tcPr>
            <w:tcW w:w="1802" w:type="dxa"/>
          </w:tcPr>
          <w:p w14:paraId="1703E20C" w14:textId="5722E2DE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0B03B291" w14:textId="31AF3AAF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4EA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484D73" w:rsidRPr="00B0112D" w14:paraId="2F74EB29" w14:textId="77777777" w:rsidTr="00484D73">
        <w:tc>
          <w:tcPr>
            <w:tcW w:w="2027" w:type="dxa"/>
          </w:tcPr>
          <w:p w14:paraId="0426358E" w14:textId="2AD1042C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ZP/R4.8/20/2017</w:t>
            </w:r>
          </w:p>
        </w:tc>
        <w:tc>
          <w:tcPr>
            <w:tcW w:w="4142" w:type="dxa"/>
          </w:tcPr>
          <w:p w14:paraId="48E13D43" w14:textId="5F306F2E" w:rsidR="00484D73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</w:t>
            </w:r>
            <w:r w:rsidR="00484D73">
              <w:rPr>
                <w:rFonts w:ascii="Arial" w:hAnsi="Arial" w:cs="Arial"/>
                <w:sz w:val="22"/>
                <w:szCs w:val="22"/>
              </w:rPr>
              <w:t>: zakup k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>omputer</w:t>
            </w:r>
            <w:r w:rsidR="00484D73">
              <w:rPr>
                <w:rFonts w:ascii="Arial" w:hAnsi="Arial" w:cs="Arial"/>
                <w:sz w:val="22"/>
                <w:szCs w:val="22"/>
              </w:rPr>
              <w:t>a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 xml:space="preserve"> do konfiguracji i nadzoru urządzeń sieciowych i sieci Instytutu </w:t>
            </w:r>
          </w:p>
        </w:tc>
        <w:tc>
          <w:tcPr>
            <w:tcW w:w="1802" w:type="dxa"/>
          </w:tcPr>
          <w:p w14:paraId="03F8016B" w14:textId="706649DE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5C5B23AF" w14:textId="0D93145E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484D73" w:rsidRPr="00B0112D" w14:paraId="684C5435" w14:textId="77777777" w:rsidTr="00484D73">
        <w:tc>
          <w:tcPr>
            <w:tcW w:w="2027" w:type="dxa"/>
          </w:tcPr>
          <w:p w14:paraId="1F37E4E1" w14:textId="4BA2D175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ZP/R4.8/21/2017</w:t>
            </w:r>
          </w:p>
        </w:tc>
        <w:tc>
          <w:tcPr>
            <w:tcW w:w="4142" w:type="dxa"/>
          </w:tcPr>
          <w:p w14:paraId="3E54588A" w14:textId="33B20F66" w:rsidR="00484D73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</w:t>
            </w:r>
            <w:r w:rsidR="00484D73">
              <w:rPr>
                <w:rFonts w:ascii="Arial" w:hAnsi="Arial" w:cs="Arial"/>
                <w:sz w:val="22"/>
                <w:szCs w:val="22"/>
              </w:rPr>
              <w:t>: zakup s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>erwer</w:t>
            </w:r>
            <w:r w:rsidR="00484D73">
              <w:rPr>
                <w:rFonts w:ascii="Arial" w:hAnsi="Arial" w:cs="Arial"/>
                <w:sz w:val="22"/>
                <w:szCs w:val="22"/>
              </w:rPr>
              <w:t>a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 xml:space="preserve"> QNAP TVS-871 U-RP-i5-8G</w:t>
            </w:r>
          </w:p>
        </w:tc>
        <w:tc>
          <w:tcPr>
            <w:tcW w:w="1802" w:type="dxa"/>
          </w:tcPr>
          <w:p w14:paraId="44D586F1" w14:textId="1F2CC715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4EA6991A" w14:textId="7E028B1D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484D73" w:rsidRPr="00B0112D" w14:paraId="5E7914E8" w14:textId="77777777" w:rsidTr="00484D73">
        <w:tc>
          <w:tcPr>
            <w:tcW w:w="2027" w:type="dxa"/>
          </w:tcPr>
          <w:p w14:paraId="747EB30B" w14:textId="78E164C7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ZP/R4.8/22/2017</w:t>
            </w:r>
          </w:p>
        </w:tc>
        <w:tc>
          <w:tcPr>
            <w:tcW w:w="4142" w:type="dxa"/>
          </w:tcPr>
          <w:p w14:paraId="3BA79D77" w14:textId="167B7E0C" w:rsidR="00484D73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484D73">
              <w:rPr>
                <w:rFonts w:ascii="Arial" w:hAnsi="Arial" w:cs="Arial"/>
                <w:sz w:val="22"/>
                <w:szCs w:val="22"/>
              </w:rPr>
              <w:t>: adaptacja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 xml:space="preserve"> pomieszczeń biurowych w siedzibie Instytutu</w:t>
            </w:r>
          </w:p>
        </w:tc>
        <w:tc>
          <w:tcPr>
            <w:tcW w:w="1802" w:type="dxa"/>
          </w:tcPr>
          <w:p w14:paraId="2850AA6F" w14:textId="13DE26CE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39A733C0" w14:textId="09130030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484D73" w:rsidRPr="00B0112D" w14:paraId="05BA666D" w14:textId="77777777" w:rsidTr="00484D73">
        <w:tc>
          <w:tcPr>
            <w:tcW w:w="2027" w:type="dxa"/>
          </w:tcPr>
          <w:p w14:paraId="21BA0E43" w14:textId="65BB2019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ZP/R4.8/23/2017</w:t>
            </w:r>
          </w:p>
        </w:tc>
        <w:tc>
          <w:tcPr>
            <w:tcW w:w="4142" w:type="dxa"/>
          </w:tcPr>
          <w:p w14:paraId="79C1D3D0" w14:textId="28013444" w:rsidR="00484D73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484D73">
              <w:rPr>
                <w:rFonts w:ascii="Arial" w:hAnsi="Arial" w:cs="Arial"/>
                <w:sz w:val="22"/>
                <w:szCs w:val="22"/>
              </w:rPr>
              <w:t>: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D73">
              <w:rPr>
                <w:rFonts w:ascii="Arial" w:hAnsi="Arial" w:cs="Arial"/>
                <w:sz w:val="22"/>
                <w:szCs w:val="22"/>
              </w:rPr>
              <w:t>hotel na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 xml:space="preserve"> szkolenie pracowników Instytutu</w:t>
            </w:r>
          </w:p>
        </w:tc>
        <w:tc>
          <w:tcPr>
            <w:tcW w:w="1802" w:type="dxa"/>
          </w:tcPr>
          <w:p w14:paraId="1BE7CA9A" w14:textId="4C836CD3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26542920" w14:textId="4BE309D2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4EA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484D73" w:rsidRPr="00B0112D" w14:paraId="1C05FBFB" w14:textId="77777777" w:rsidTr="00484D73">
        <w:tc>
          <w:tcPr>
            <w:tcW w:w="2027" w:type="dxa"/>
          </w:tcPr>
          <w:p w14:paraId="17C94C59" w14:textId="14DD949A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ZP/R4.8/24/2017</w:t>
            </w:r>
          </w:p>
        </w:tc>
        <w:tc>
          <w:tcPr>
            <w:tcW w:w="4142" w:type="dxa"/>
          </w:tcPr>
          <w:p w14:paraId="2082A416" w14:textId="7527299D" w:rsidR="00484D73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USŁUGA</w:t>
            </w:r>
            <w:r w:rsidR="00484D73">
              <w:rPr>
                <w:rFonts w:ascii="Arial" w:hAnsi="Arial" w:cs="Arial"/>
                <w:sz w:val="22"/>
                <w:szCs w:val="22"/>
                <w:lang w:eastAsia="pl-PL"/>
              </w:rPr>
              <w:t>: s</w:t>
            </w:r>
            <w:r w:rsidR="00484D73" w:rsidRPr="00B0112D">
              <w:rPr>
                <w:rFonts w:ascii="Arial" w:hAnsi="Arial" w:cs="Arial"/>
                <w:sz w:val="22"/>
                <w:szCs w:val="22"/>
                <w:lang w:eastAsia="pl-PL"/>
              </w:rPr>
              <w:t>kład i przygotowanie do druku Regionaln</w:t>
            </w:r>
            <w:r w:rsidR="00484D73">
              <w:rPr>
                <w:rFonts w:ascii="Arial" w:hAnsi="Arial" w:cs="Arial"/>
                <w:sz w:val="22"/>
                <w:szCs w:val="22"/>
                <w:lang w:eastAsia="pl-PL"/>
              </w:rPr>
              <w:t>ego</w:t>
            </w:r>
            <w:r w:rsidR="00484D73" w:rsidRPr="00B0112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Informator</w:t>
            </w:r>
            <w:r w:rsidR="00484D73">
              <w:rPr>
                <w:rFonts w:ascii="Arial" w:hAnsi="Arial" w:cs="Arial"/>
                <w:sz w:val="22"/>
                <w:szCs w:val="22"/>
                <w:lang w:eastAsia="pl-PL"/>
              </w:rPr>
              <w:t>a</w:t>
            </w:r>
            <w:r w:rsidR="00484D73" w:rsidRPr="00B0112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Kulturaln</w:t>
            </w:r>
            <w:r w:rsidR="00484D73">
              <w:rPr>
                <w:rFonts w:ascii="Arial" w:hAnsi="Arial" w:cs="Arial"/>
                <w:sz w:val="22"/>
                <w:szCs w:val="22"/>
                <w:lang w:eastAsia="pl-PL"/>
              </w:rPr>
              <w:t>ego</w:t>
            </w:r>
          </w:p>
        </w:tc>
        <w:tc>
          <w:tcPr>
            <w:tcW w:w="1802" w:type="dxa"/>
          </w:tcPr>
          <w:p w14:paraId="346508CF" w14:textId="77777777" w:rsidR="00484D73" w:rsidRPr="00B0112D" w:rsidRDefault="00484D73" w:rsidP="00484D73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4EDDAAD8" w14:textId="77777777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28F00BEB" w14:textId="5FFCA776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4EA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55BA841D" w14:textId="77777777" w:rsidTr="00484D73">
        <w:tc>
          <w:tcPr>
            <w:tcW w:w="2027" w:type="dxa"/>
          </w:tcPr>
          <w:p w14:paraId="7E1C9139" w14:textId="7DBF3DFF" w:rsidR="00AD43C0" w:rsidRPr="00B0112D" w:rsidRDefault="00AD43C0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ZP/R4.8/25/2017</w:t>
            </w:r>
          </w:p>
        </w:tc>
        <w:tc>
          <w:tcPr>
            <w:tcW w:w="4142" w:type="dxa"/>
          </w:tcPr>
          <w:p w14:paraId="28FC2DF2" w14:textId="5CA23764" w:rsidR="00AD43C0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</w:t>
            </w:r>
            <w:r w:rsidR="00484D73">
              <w:rPr>
                <w:rFonts w:ascii="Arial" w:hAnsi="Arial" w:cs="Arial"/>
                <w:sz w:val="22"/>
                <w:szCs w:val="22"/>
              </w:rPr>
              <w:t>: z</w:t>
            </w:r>
            <w:r w:rsidR="00AD43C0" w:rsidRPr="00B0112D">
              <w:rPr>
                <w:rFonts w:ascii="Arial" w:hAnsi="Arial" w:cs="Arial"/>
                <w:sz w:val="22"/>
                <w:szCs w:val="22"/>
              </w:rPr>
              <w:t xml:space="preserve">akup samochodu służbowego </w:t>
            </w:r>
          </w:p>
        </w:tc>
        <w:tc>
          <w:tcPr>
            <w:tcW w:w="1802" w:type="dxa"/>
          </w:tcPr>
          <w:p w14:paraId="6D7B68AA" w14:textId="68F2B922" w:rsidR="00AD43C0" w:rsidRPr="00B0112D" w:rsidRDefault="00AD43C0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326B3419" w14:textId="160C6E03" w:rsidR="00AD43C0" w:rsidRPr="00B0112D" w:rsidRDefault="003B0E51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dotacja inwestycyjna</w:t>
            </w:r>
          </w:p>
        </w:tc>
      </w:tr>
      <w:tr w:rsidR="00484D73" w:rsidRPr="00B0112D" w14:paraId="6B91A30B" w14:textId="77777777" w:rsidTr="00484D73">
        <w:tc>
          <w:tcPr>
            <w:tcW w:w="2027" w:type="dxa"/>
          </w:tcPr>
          <w:p w14:paraId="7701C9ED" w14:textId="13EB20A4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ZP/R4.8/25A/2017</w:t>
            </w:r>
          </w:p>
        </w:tc>
        <w:tc>
          <w:tcPr>
            <w:tcW w:w="4142" w:type="dxa"/>
          </w:tcPr>
          <w:p w14:paraId="1AAC7200" w14:textId="6054E74D" w:rsidR="00484D73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USŁUGA</w:t>
            </w:r>
            <w:r w:rsidR="00484D73">
              <w:rPr>
                <w:rFonts w:ascii="Arial" w:hAnsi="Arial" w:cs="Arial"/>
                <w:sz w:val="22"/>
                <w:szCs w:val="22"/>
                <w:lang w:eastAsia="pl-PL"/>
              </w:rPr>
              <w:t>: n</w:t>
            </w:r>
            <w:r w:rsidR="00484D73" w:rsidRPr="00B0112D">
              <w:rPr>
                <w:rFonts w:ascii="Arial" w:hAnsi="Arial" w:cs="Arial"/>
                <w:sz w:val="22"/>
                <w:szCs w:val="22"/>
                <w:lang w:eastAsia="pl-PL"/>
              </w:rPr>
              <w:t>adzór nad składem, drukiem i kolportażem Regionalnego Informatora Kulturalnego</w:t>
            </w:r>
          </w:p>
        </w:tc>
        <w:tc>
          <w:tcPr>
            <w:tcW w:w="1802" w:type="dxa"/>
          </w:tcPr>
          <w:p w14:paraId="230FCC36" w14:textId="77777777" w:rsidR="00484D73" w:rsidRPr="00B0112D" w:rsidRDefault="00484D73" w:rsidP="00484D73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649E28DD" w14:textId="77777777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22928F56" w14:textId="643101A5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7FB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484D73" w:rsidRPr="00B0112D" w14:paraId="5CB50F17" w14:textId="77777777" w:rsidTr="00484D73">
        <w:tc>
          <w:tcPr>
            <w:tcW w:w="2027" w:type="dxa"/>
          </w:tcPr>
          <w:p w14:paraId="52B00197" w14:textId="400EB3C5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ZP/R4.8/26/2017</w:t>
            </w:r>
          </w:p>
        </w:tc>
        <w:tc>
          <w:tcPr>
            <w:tcW w:w="4142" w:type="dxa"/>
          </w:tcPr>
          <w:p w14:paraId="4539E854" w14:textId="3E04FB2E" w:rsidR="00484D73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633D14">
              <w:rPr>
                <w:rFonts w:ascii="Arial" w:hAnsi="Arial" w:cs="Arial"/>
                <w:sz w:val="22"/>
                <w:szCs w:val="22"/>
              </w:rPr>
              <w:t>: d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>ruk i oprawa Regionalnego Informatora Kulturalnego</w:t>
            </w:r>
          </w:p>
        </w:tc>
        <w:tc>
          <w:tcPr>
            <w:tcW w:w="1802" w:type="dxa"/>
          </w:tcPr>
          <w:p w14:paraId="5992BCA0" w14:textId="71BD4A8E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6D5B255B" w14:textId="4718FECB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7FB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484D73" w:rsidRPr="00B0112D" w14:paraId="36DA37A8" w14:textId="77777777" w:rsidTr="00484D73">
        <w:tc>
          <w:tcPr>
            <w:tcW w:w="2027" w:type="dxa"/>
          </w:tcPr>
          <w:p w14:paraId="5FA07831" w14:textId="780C8990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ZP/R4.8/27/2017</w:t>
            </w:r>
          </w:p>
        </w:tc>
        <w:tc>
          <w:tcPr>
            <w:tcW w:w="4142" w:type="dxa"/>
          </w:tcPr>
          <w:p w14:paraId="2A2FEB95" w14:textId="1E1FC275" w:rsidR="00484D73" w:rsidRPr="00B0112D" w:rsidRDefault="00F53781" w:rsidP="00F537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DOSTAWA</w:t>
            </w:r>
            <w:r w:rsidR="00633D14">
              <w:rPr>
                <w:bCs/>
                <w:sz w:val="22"/>
                <w:szCs w:val="22"/>
              </w:rPr>
              <w:t>: z</w:t>
            </w:r>
            <w:r w:rsidR="00484D73" w:rsidRPr="00B0112D">
              <w:rPr>
                <w:bCs/>
                <w:sz w:val="22"/>
                <w:szCs w:val="22"/>
              </w:rPr>
              <w:t xml:space="preserve">akup wyposażenia do sali konferencyjno-szkoleniowej </w:t>
            </w:r>
            <w:r w:rsidR="00633D14">
              <w:rPr>
                <w:bCs/>
                <w:sz w:val="22"/>
                <w:szCs w:val="22"/>
              </w:rPr>
              <w:t xml:space="preserve">Instytutu </w:t>
            </w:r>
          </w:p>
        </w:tc>
        <w:tc>
          <w:tcPr>
            <w:tcW w:w="1802" w:type="dxa"/>
          </w:tcPr>
          <w:p w14:paraId="0B6D8FAB" w14:textId="05E22DD7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052D531D" w14:textId="24F38225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7FB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484D73" w:rsidRPr="00B0112D" w14:paraId="2797669B" w14:textId="77777777" w:rsidTr="00484D73">
        <w:tc>
          <w:tcPr>
            <w:tcW w:w="2027" w:type="dxa"/>
          </w:tcPr>
          <w:p w14:paraId="1099423A" w14:textId="4F9711E0" w:rsidR="00484D73" w:rsidRPr="00B0112D" w:rsidRDefault="00484D73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ZP/R4.8/28/2017</w:t>
            </w:r>
          </w:p>
        </w:tc>
        <w:tc>
          <w:tcPr>
            <w:tcW w:w="4142" w:type="dxa"/>
          </w:tcPr>
          <w:p w14:paraId="628E6B35" w14:textId="03C58B62" w:rsidR="00484D73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633D14">
              <w:rPr>
                <w:rFonts w:ascii="Arial" w:hAnsi="Arial" w:cs="Arial"/>
                <w:sz w:val="22"/>
                <w:szCs w:val="22"/>
              </w:rPr>
              <w:t>: scenariusz gali</w:t>
            </w:r>
            <w:r w:rsidR="00484D73" w:rsidRPr="00B0112D">
              <w:rPr>
                <w:rFonts w:ascii="Arial" w:hAnsi="Arial" w:cs="Arial"/>
                <w:sz w:val="22"/>
                <w:szCs w:val="22"/>
              </w:rPr>
              <w:t xml:space="preserve"> „Po naszymu czyli po śląsku”</w:t>
            </w:r>
          </w:p>
        </w:tc>
        <w:tc>
          <w:tcPr>
            <w:tcW w:w="1802" w:type="dxa"/>
          </w:tcPr>
          <w:p w14:paraId="644270BD" w14:textId="77777777" w:rsidR="00484D73" w:rsidRPr="00B0112D" w:rsidRDefault="00484D73" w:rsidP="00484D73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CB3BCAE" w14:textId="77777777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665A0C51" w14:textId="2CD49B76" w:rsidR="00484D73" w:rsidRPr="00B0112D" w:rsidRDefault="00484D73" w:rsidP="00484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7FB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7A3E1421" w14:textId="77777777" w:rsidTr="00484D73">
        <w:tc>
          <w:tcPr>
            <w:tcW w:w="2027" w:type="dxa"/>
          </w:tcPr>
          <w:p w14:paraId="2F565E2C" w14:textId="06AE64E6" w:rsidR="0016691F" w:rsidRPr="00B0112D" w:rsidRDefault="0016691F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ZP/R4.8/29/2017</w:t>
            </w:r>
          </w:p>
        </w:tc>
        <w:tc>
          <w:tcPr>
            <w:tcW w:w="4142" w:type="dxa"/>
          </w:tcPr>
          <w:p w14:paraId="1F679CA0" w14:textId="04E4482B" w:rsidR="0016691F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633D14">
              <w:rPr>
                <w:rFonts w:ascii="Arial" w:hAnsi="Arial" w:cs="Arial"/>
                <w:sz w:val="22"/>
                <w:szCs w:val="22"/>
              </w:rPr>
              <w:t>: s</w:t>
            </w:r>
            <w:r w:rsidR="0016691F" w:rsidRPr="00B0112D">
              <w:rPr>
                <w:rFonts w:ascii="Arial" w:hAnsi="Arial" w:cs="Arial"/>
                <w:sz w:val="22"/>
                <w:szCs w:val="22"/>
              </w:rPr>
              <w:t>kład, przygotowanie do druku, druk "Wiadomości Konserwatorskich</w:t>
            </w:r>
            <w:r w:rsidR="005C4E22">
              <w:rPr>
                <w:rFonts w:ascii="Arial" w:hAnsi="Arial" w:cs="Arial"/>
                <w:sz w:val="22"/>
                <w:szCs w:val="22"/>
              </w:rPr>
              <w:t xml:space="preserve"> t.9</w:t>
            </w:r>
            <w:r w:rsidR="0016691F" w:rsidRPr="00B0112D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802" w:type="dxa"/>
          </w:tcPr>
          <w:p w14:paraId="64F05A0C" w14:textId="51053525" w:rsidR="0016691F" w:rsidRPr="00B0112D" w:rsidRDefault="0016691F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094" w:type="dxa"/>
          </w:tcPr>
          <w:p w14:paraId="73BB79D7" w14:textId="34828AAB" w:rsidR="0016691F" w:rsidRPr="00B0112D" w:rsidRDefault="005E0E74" w:rsidP="002822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5C4E22">
              <w:rPr>
                <w:rFonts w:ascii="Arial" w:hAnsi="Arial" w:cs="Arial"/>
                <w:bCs/>
                <w:sz w:val="22"/>
                <w:szCs w:val="22"/>
              </w:rPr>
              <w:t>inansowanie WKZ</w:t>
            </w:r>
          </w:p>
        </w:tc>
      </w:tr>
      <w:tr w:rsidR="00601487" w:rsidRPr="00B0112D" w14:paraId="3C16186A" w14:textId="77777777" w:rsidTr="00484D73">
        <w:tc>
          <w:tcPr>
            <w:tcW w:w="2027" w:type="dxa"/>
          </w:tcPr>
          <w:p w14:paraId="37C99E25" w14:textId="614A1143" w:rsidR="0016691F" w:rsidRPr="00B0112D" w:rsidRDefault="0016691F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ZP/R4.8/30/2017</w:t>
            </w:r>
          </w:p>
        </w:tc>
        <w:tc>
          <w:tcPr>
            <w:tcW w:w="4142" w:type="dxa"/>
          </w:tcPr>
          <w:p w14:paraId="4CC4BB2C" w14:textId="626E782A" w:rsidR="0016691F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5C4E22">
              <w:rPr>
                <w:rFonts w:ascii="Arial" w:hAnsi="Arial" w:cs="Arial"/>
                <w:sz w:val="22"/>
                <w:szCs w:val="22"/>
              </w:rPr>
              <w:t>: r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 xml:space="preserve">ealizacja oświetlenia i nagłośnienia </w:t>
            </w:r>
            <w:r w:rsidR="005C4E22">
              <w:rPr>
                <w:rFonts w:ascii="Arial" w:hAnsi="Arial" w:cs="Arial"/>
                <w:sz w:val="22"/>
                <w:szCs w:val="22"/>
              </w:rPr>
              <w:t>g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>ali "Po naszymu czyli po śląsku"</w:t>
            </w:r>
          </w:p>
        </w:tc>
        <w:tc>
          <w:tcPr>
            <w:tcW w:w="1802" w:type="dxa"/>
          </w:tcPr>
          <w:p w14:paraId="63EBF154" w14:textId="77777777" w:rsidR="0016691F" w:rsidRPr="00B0112D" w:rsidRDefault="0016691F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324D56A2" w14:textId="77777777" w:rsidR="0016691F" w:rsidRPr="00B0112D" w:rsidRDefault="0016691F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5C0161E9" w14:textId="70F3FA65" w:rsidR="0016691F" w:rsidRPr="00B0112D" w:rsidRDefault="005C4E22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7FB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0D7FE53E" w14:textId="77777777" w:rsidTr="00484D73">
        <w:tc>
          <w:tcPr>
            <w:tcW w:w="2027" w:type="dxa"/>
          </w:tcPr>
          <w:p w14:paraId="36110879" w14:textId="56A320DF" w:rsidR="0016691F" w:rsidRPr="00B0112D" w:rsidRDefault="0016691F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ZP/R4.8/31/2017</w:t>
            </w:r>
          </w:p>
        </w:tc>
        <w:tc>
          <w:tcPr>
            <w:tcW w:w="4142" w:type="dxa"/>
          </w:tcPr>
          <w:p w14:paraId="467EDA6E" w14:textId="2A04E0AB" w:rsidR="0016691F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5C4E22">
              <w:rPr>
                <w:rFonts w:ascii="Arial" w:hAnsi="Arial" w:cs="Arial"/>
                <w:sz w:val="22"/>
                <w:szCs w:val="22"/>
              </w:rPr>
              <w:t xml:space="preserve">: koncert 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 xml:space="preserve">zespołu Extempore w ramach Roku Reformacji </w:t>
            </w:r>
          </w:p>
        </w:tc>
        <w:tc>
          <w:tcPr>
            <w:tcW w:w="1802" w:type="dxa"/>
          </w:tcPr>
          <w:p w14:paraId="6D960837" w14:textId="77777777" w:rsidR="0016691F" w:rsidRPr="00B0112D" w:rsidRDefault="0016691F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B8E8AF3" w14:textId="77777777" w:rsidR="0016691F" w:rsidRPr="00B0112D" w:rsidRDefault="0016691F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76754FB6" w14:textId="5EF6AB5E" w:rsidR="0016691F" w:rsidRPr="00B0112D" w:rsidRDefault="005C4E22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601487" w:rsidRPr="00B0112D" w14:paraId="2E0E9EF5" w14:textId="77777777" w:rsidTr="00484D73">
        <w:tc>
          <w:tcPr>
            <w:tcW w:w="2027" w:type="dxa"/>
          </w:tcPr>
          <w:p w14:paraId="761C2A26" w14:textId="7D81ADFE" w:rsidR="0016691F" w:rsidRPr="00B0112D" w:rsidRDefault="0016691F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ZP/R4.8/32/2017</w:t>
            </w:r>
          </w:p>
        </w:tc>
        <w:tc>
          <w:tcPr>
            <w:tcW w:w="4142" w:type="dxa"/>
          </w:tcPr>
          <w:p w14:paraId="3189DC1B" w14:textId="60703C6C" w:rsidR="0016691F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USŁUGA</w:t>
            </w:r>
            <w:r w:rsidR="005C4E22">
              <w:rPr>
                <w:rFonts w:ascii="Arial" w:hAnsi="Arial" w:cs="Arial"/>
                <w:sz w:val="22"/>
                <w:szCs w:val="22"/>
                <w:lang w:eastAsia="pl-PL"/>
              </w:rPr>
              <w:t>: o</w:t>
            </w:r>
            <w:r w:rsidR="00C0649D" w:rsidRPr="00B0112D">
              <w:rPr>
                <w:rFonts w:ascii="Arial" w:hAnsi="Arial" w:cs="Arial"/>
                <w:sz w:val="22"/>
                <w:szCs w:val="22"/>
                <w:lang w:eastAsia="pl-PL"/>
              </w:rPr>
              <w:t xml:space="preserve">pracowanie treści motywu przewodniego </w:t>
            </w:r>
            <w:r w:rsidR="005C4E22">
              <w:rPr>
                <w:rFonts w:ascii="Arial" w:hAnsi="Arial" w:cs="Arial"/>
                <w:sz w:val="22"/>
                <w:szCs w:val="22"/>
                <w:lang w:eastAsia="pl-PL"/>
              </w:rPr>
              <w:t>„</w:t>
            </w:r>
            <w:r w:rsidR="00C0649D" w:rsidRPr="00B0112D">
              <w:rPr>
                <w:rFonts w:ascii="Arial" w:hAnsi="Arial" w:cs="Arial"/>
                <w:sz w:val="22"/>
                <w:szCs w:val="22"/>
                <w:lang w:eastAsia="pl-PL"/>
              </w:rPr>
              <w:t>I</w:t>
            </w:r>
            <w:r w:rsidR="005C4E22">
              <w:rPr>
                <w:rFonts w:ascii="Arial" w:hAnsi="Arial" w:cs="Arial"/>
                <w:sz w:val="22"/>
                <w:szCs w:val="22"/>
                <w:lang w:eastAsia="pl-PL"/>
              </w:rPr>
              <w:t xml:space="preserve">ndustriady </w:t>
            </w:r>
            <w:r w:rsidR="00C0649D" w:rsidRPr="00B0112D">
              <w:rPr>
                <w:rFonts w:ascii="Arial" w:hAnsi="Arial" w:cs="Arial"/>
                <w:sz w:val="22"/>
                <w:szCs w:val="22"/>
                <w:lang w:eastAsia="pl-PL"/>
              </w:rPr>
              <w:t>2018</w:t>
            </w:r>
            <w:r w:rsidR="005C4E22">
              <w:rPr>
                <w:rFonts w:ascii="Arial" w:hAnsi="Arial" w:cs="Arial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1802" w:type="dxa"/>
          </w:tcPr>
          <w:p w14:paraId="2FC62AFB" w14:textId="77777777" w:rsidR="0016691F" w:rsidRPr="00B0112D" w:rsidRDefault="0016691F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0CDCBA8" w14:textId="77777777" w:rsidR="0016691F" w:rsidRPr="00B0112D" w:rsidRDefault="0016691F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420AA953" w14:textId="72B3BBA7" w:rsidR="0016691F" w:rsidRPr="00B0112D" w:rsidRDefault="000A05F8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2D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601487" w:rsidRPr="00B0112D" w14:paraId="2AA6F9C5" w14:textId="77777777" w:rsidTr="00484D73">
        <w:tc>
          <w:tcPr>
            <w:tcW w:w="2027" w:type="dxa"/>
          </w:tcPr>
          <w:p w14:paraId="07185BAD" w14:textId="3E80600F" w:rsidR="0016691F" w:rsidRPr="00B0112D" w:rsidRDefault="00BF422E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ZP/R4.8/33/2017</w:t>
            </w:r>
          </w:p>
        </w:tc>
        <w:tc>
          <w:tcPr>
            <w:tcW w:w="4142" w:type="dxa"/>
          </w:tcPr>
          <w:p w14:paraId="4C81B8C4" w14:textId="211A1500" w:rsidR="0016691F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5C4E22">
              <w:rPr>
                <w:rFonts w:ascii="Arial" w:hAnsi="Arial" w:cs="Arial"/>
                <w:sz w:val="22"/>
                <w:szCs w:val="22"/>
              </w:rPr>
              <w:t>: o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 xml:space="preserve">prawa artystyczna </w:t>
            </w:r>
            <w:r w:rsidR="005C4E22">
              <w:rPr>
                <w:rFonts w:ascii="Arial" w:hAnsi="Arial" w:cs="Arial"/>
                <w:sz w:val="22"/>
                <w:szCs w:val="22"/>
              </w:rPr>
              <w:t>g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>ali "Po naszymu czyli po śląsku"</w:t>
            </w:r>
          </w:p>
        </w:tc>
        <w:tc>
          <w:tcPr>
            <w:tcW w:w="1802" w:type="dxa"/>
          </w:tcPr>
          <w:p w14:paraId="606BA28B" w14:textId="77777777" w:rsidR="0016691F" w:rsidRPr="00B0112D" w:rsidRDefault="0016691F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279A0488" w14:textId="77777777" w:rsidR="0016691F" w:rsidRPr="00B0112D" w:rsidRDefault="0016691F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5AAC9A44" w14:textId="0F84EA08" w:rsidR="0016691F" w:rsidRPr="00B0112D" w:rsidRDefault="005C4E22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7FB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59942705" w14:textId="77777777" w:rsidTr="00484D73">
        <w:tc>
          <w:tcPr>
            <w:tcW w:w="2027" w:type="dxa"/>
          </w:tcPr>
          <w:p w14:paraId="0A17E11F" w14:textId="262386FF" w:rsidR="0016691F" w:rsidRPr="00B0112D" w:rsidRDefault="00BF422E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ZP/R4.8/34/2017</w:t>
            </w:r>
          </w:p>
        </w:tc>
        <w:tc>
          <w:tcPr>
            <w:tcW w:w="4142" w:type="dxa"/>
          </w:tcPr>
          <w:p w14:paraId="5124240C" w14:textId="3F0F728A" w:rsidR="0016691F" w:rsidRPr="00B0112D" w:rsidRDefault="00F53781" w:rsidP="00F537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5C4E22">
              <w:rPr>
                <w:rFonts w:ascii="Arial" w:hAnsi="Arial" w:cs="Arial"/>
                <w:sz w:val="22"/>
                <w:szCs w:val="22"/>
              </w:rPr>
              <w:t>: o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>prawa artystyczna Gali "Po naszymu czyli po śląsku"</w:t>
            </w:r>
          </w:p>
        </w:tc>
        <w:tc>
          <w:tcPr>
            <w:tcW w:w="1802" w:type="dxa"/>
          </w:tcPr>
          <w:p w14:paraId="1C4793A7" w14:textId="77777777" w:rsidR="0016691F" w:rsidRPr="00B0112D" w:rsidRDefault="0016691F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7287CCA1" w14:textId="77777777" w:rsidR="0016691F" w:rsidRPr="00B0112D" w:rsidRDefault="0016691F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5EC22862" w14:textId="7912DC51" w:rsidR="0016691F" w:rsidRPr="00B0112D" w:rsidRDefault="005C4E22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7FB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601487" w:rsidRPr="00B0112D" w14:paraId="61B1C325" w14:textId="77777777" w:rsidTr="00484D73">
        <w:tc>
          <w:tcPr>
            <w:tcW w:w="2027" w:type="dxa"/>
          </w:tcPr>
          <w:p w14:paraId="5373883B" w14:textId="35E40B3F" w:rsidR="0016691F" w:rsidRPr="00B0112D" w:rsidRDefault="00BF422E" w:rsidP="00F537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</w:rPr>
              <w:t>ZP/R4.8/35/2017</w:t>
            </w:r>
          </w:p>
        </w:tc>
        <w:tc>
          <w:tcPr>
            <w:tcW w:w="4142" w:type="dxa"/>
          </w:tcPr>
          <w:p w14:paraId="123E16BA" w14:textId="68198193" w:rsidR="0016691F" w:rsidRPr="00B0112D" w:rsidRDefault="00F53781" w:rsidP="00F5378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5C4E22">
              <w:rPr>
                <w:rFonts w:ascii="Arial" w:hAnsi="Arial" w:cs="Arial"/>
                <w:sz w:val="22"/>
                <w:szCs w:val="22"/>
              </w:rPr>
              <w:t xml:space="preserve">: autorska koncepcja 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 xml:space="preserve"> 4 kolejnych numerów </w:t>
            </w:r>
            <w:r w:rsidR="005C4E22">
              <w:rPr>
                <w:rFonts w:ascii="Arial" w:hAnsi="Arial" w:cs="Arial"/>
                <w:sz w:val="22"/>
                <w:szCs w:val="22"/>
              </w:rPr>
              <w:t>k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>wartalnika „Fabryka Silesia”</w:t>
            </w:r>
            <w:r w:rsidR="000A05F8" w:rsidRPr="00B0112D">
              <w:rPr>
                <w:rFonts w:ascii="Arial" w:hAnsi="Arial" w:cs="Arial"/>
                <w:sz w:val="22"/>
                <w:szCs w:val="22"/>
              </w:rPr>
              <w:t xml:space="preserve"> oraz p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 xml:space="preserve">rowadzenie </w:t>
            </w:r>
            <w:r w:rsidR="005C4E22">
              <w:rPr>
                <w:rFonts w:ascii="Arial" w:hAnsi="Arial" w:cs="Arial"/>
                <w:sz w:val="22"/>
                <w:szCs w:val="22"/>
              </w:rPr>
              <w:t xml:space="preserve">jego </w:t>
            </w:r>
            <w:r w:rsidR="00C0649D" w:rsidRPr="00B0112D">
              <w:rPr>
                <w:rFonts w:ascii="Arial" w:hAnsi="Arial" w:cs="Arial"/>
                <w:sz w:val="22"/>
                <w:szCs w:val="22"/>
              </w:rPr>
              <w:t>re</w:t>
            </w:r>
            <w:r w:rsidR="005C4E22">
              <w:rPr>
                <w:rFonts w:ascii="Arial" w:hAnsi="Arial" w:cs="Arial"/>
                <w:sz w:val="22"/>
                <w:szCs w:val="22"/>
              </w:rPr>
              <w:t>dakcji</w:t>
            </w:r>
          </w:p>
        </w:tc>
        <w:tc>
          <w:tcPr>
            <w:tcW w:w="1802" w:type="dxa"/>
          </w:tcPr>
          <w:p w14:paraId="00F82964" w14:textId="77777777" w:rsidR="0016691F" w:rsidRPr="00B0112D" w:rsidRDefault="0016691F" w:rsidP="00282229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B0112D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72FAA87F" w14:textId="77777777" w:rsidR="0016691F" w:rsidRPr="00B0112D" w:rsidRDefault="0016691F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14:paraId="151F028E" w14:textId="0B76B2E0" w:rsidR="0016691F" w:rsidRPr="00B0112D" w:rsidRDefault="005C4E22" w:rsidP="002822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7FB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</w:tbl>
    <w:p w14:paraId="6228953C" w14:textId="77777777" w:rsidR="00B87386" w:rsidRPr="00B0112D" w:rsidRDefault="00B87386" w:rsidP="00B0112D">
      <w:pPr>
        <w:spacing w:line="240" w:lineRule="auto"/>
        <w:rPr>
          <w:rFonts w:ascii="Arial" w:hAnsi="Arial" w:cs="Arial"/>
        </w:rPr>
      </w:pPr>
    </w:p>
    <w:sectPr w:rsidR="00B87386" w:rsidRPr="00B0112D" w:rsidSect="001D25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56F39"/>
    <w:multiLevelType w:val="hybridMultilevel"/>
    <w:tmpl w:val="12A6C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91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2"/>
    <w:rsid w:val="000054AB"/>
    <w:rsid w:val="00071F84"/>
    <w:rsid w:val="000A05F8"/>
    <w:rsid w:val="000A2E08"/>
    <w:rsid w:val="000C6C92"/>
    <w:rsid w:val="000E4A49"/>
    <w:rsid w:val="001545DD"/>
    <w:rsid w:val="0016691F"/>
    <w:rsid w:val="001D25C9"/>
    <w:rsid w:val="001F717A"/>
    <w:rsid w:val="0024632F"/>
    <w:rsid w:val="00282229"/>
    <w:rsid w:val="00316AB9"/>
    <w:rsid w:val="00365D62"/>
    <w:rsid w:val="003B0E51"/>
    <w:rsid w:val="003D1A6D"/>
    <w:rsid w:val="003F21DB"/>
    <w:rsid w:val="00470A80"/>
    <w:rsid w:val="00484D73"/>
    <w:rsid w:val="004E1204"/>
    <w:rsid w:val="00522191"/>
    <w:rsid w:val="00530BA6"/>
    <w:rsid w:val="005C4E22"/>
    <w:rsid w:val="005E0E74"/>
    <w:rsid w:val="00601487"/>
    <w:rsid w:val="00633D14"/>
    <w:rsid w:val="006F281C"/>
    <w:rsid w:val="00802764"/>
    <w:rsid w:val="00A42838"/>
    <w:rsid w:val="00AD43C0"/>
    <w:rsid w:val="00B0112D"/>
    <w:rsid w:val="00B21F04"/>
    <w:rsid w:val="00B47481"/>
    <w:rsid w:val="00B87386"/>
    <w:rsid w:val="00BF422E"/>
    <w:rsid w:val="00C0649D"/>
    <w:rsid w:val="00C101BD"/>
    <w:rsid w:val="00CA3A4C"/>
    <w:rsid w:val="00CD5242"/>
    <w:rsid w:val="00D35540"/>
    <w:rsid w:val="00E01025"/>
    <w:rsid w:val="00EC186F"/>
    <w:rsid w:val="00F53781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9EE9"/>
  <w15:chartTrackingRefBased/>
  <w15:docId w15:val="{E1631722-75C9-4EF2-876E-896A3ED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38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8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F21DB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21D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E08"/>
    <w:pPr>
      <w:suppressAutoHyphens/>
      <w:spacing w:after="120" w:line="48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E08"/>
    <w:rPr>
      <w:rFonts w:ascii="Times New Roman" w:eastAsia="Times New Roman" w:hAnsi="Times New Roman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2219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Default">
    <w:name w:val="Default"/>
    <w:rsid w:val="0016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AZybek</dc:creator>
  <cp:keywords/>
  <dc:description/>
  <cp:lastModifiedBy>AZybek</cp:lastModifiedBy>
  <cp:revision>17</cp:revision>
  <dcterms:created xsi:type="dcterms:W3CDTF">2024-09-13T08:03:00Z</dcterms:created>
  <dcterms:modified xsi:type="dcterms:W3CDTF">2024-09-24T07:47:00Z</dcterms:modified>
</cp:coreProperties>
</file>